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58" w:rsidRDefault="00F17214">
      <w:r>
        <w:rPr>
          <w:noProof/>
        </w:rPr>
        <w:drawing>
          <wp:inline distT="0" distB="0" distL="0" distR="0" wp14:anchorId="74366D30" wp14:editId="6707CDDC">
            <wp:extent cx="547687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14" w:rsidRDefault="00F17214"/>
    <w:p w:rsidR="005E07D6" w:rsidRDefault="00145CF4" w:rsidP="005E07D6">
      <w:pPr>
        <w:ind w:left="720" w:firstLine="720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F17214">
        <w:rPr>
          <w:sz w:val="48"/>
          <w:szCs w:val="48"/>
        </w:rPr>
        <w:t xml:space="preserve">  </w:t>
      </w:r>
      <w:r w:rsidR="004E6CAC">
        <w:rPr>
          <w:sz w:val="48"/>
          <w:szCs w:val="48"/>
        </w:rPr>
        <w:t xml:space="preserve"> </w:t>
      </w:r>
    </w:p>
    <w:p w:rsidR="005E07D6" w:rsidRPr="005E07D6" w:rsidRDefault="003631F3" w:rsidP="005E07D6">
      <w:pPr>
        <w:jc w:val="center"/>
        <w:rPr>
          <w:sz w:val="60"/>
          <w:szCs w:val="60"/>
        </w:rPr>
      </w:pPr>
      <w:bookmarkStart w:id="0" w:name="_GoBack"/>
      <w:bookmarkEnd w:id="0"/>
      <w:r w:rsidRPr="005E07D6">
        <w:rPr>
          <w:b/>
          <w:sz w:val="60"/>
          <w:szCs w:val="60"/>
        </w:rPr>
        <w:t xml:space="preserve">GO Team </w:t>
      </w:r>
      <w:r w:rsidR="00F17214" w:rsidRPr="005E07D6">
        <w:rPr>
          <w:b/>
          <w:sz w:val="60"/>
          <w:szCs w:val="60"/>
        </w:rPr>
        <w:t>Meeting Notice</w:t>
      </w:r>
    </w:p>
    <w:p w:rsidR="001F6F12" w:rsidRDefault="001F6F12" w:rsidP="005E07D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Monday, October 21, 2019</w:t>
      </w:r>
      <w:r w:rsidR="00F17214" w:rsidRPr="005E07D6">
        <w:rPr>
          <w:b/>
          <w:sz w:val="60"/>
          <w:szCs w:val="60"/>
        </w:rPr>
        <w:t xml:space="preserve"> </w:t>
      </w:r>
    </w:p>
    <w:p w:rsidR="00F17214" w:rsidRPr="005E07D6" w:rsidRDefault="00F17214" w:rsidP="005E07D6">
      <w:pPr>
        <w:jc w:val="center"/>
        <w:rPr>
          <w:sz w:val="60"/>
          <w:szCs w:val="60"/>
        </w:rPr>
      </w:pPr>
      <w:r w:rsidRPr="005E07D6">
        <w:rPr>
          <w:b/>
          <w:sz w:val="60"/>
          <w:szCs w:val="60"/>
        </w:rPr>
        <w:t>5:30pm</w:t>
      </w:r>
    </w:p>
    <w:p w:rsidR="005E07D6" w:rsidRDefault="005E07D6">
      <w:pPr>
        <w:rPr>
          <w:sz w:val="48"/>
          <w:szCs w:val="48"/>
        </w:rPr>
      </w:pPr>
    </w:p>
    <w:p w:rsidR="000F169A" w:rsidRDefault="000F169A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B53F" wp14:editId="39E7FCE4">
                <wp:simplePos x="0" y="0"/>
                <wp:positionH relativeFrom="margin">
                  <wp:posOffset>-228600</wp:posOffset>
                </wp:positionH>
                <wp:positionV relativeFrom="paragraph">
                  <wp:posOffset>88265</wp:posOffset>
                </wp:positionV>
                <wp:extent cx="6457950" cy="2752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14" w:rsidRPr="005E07D6" w:rsidRDefault="00F17214" w:rsidP="00F17214">
                            <w:pPr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>The public meeting of GO Team ele</w:t>
                            </w:r>
                            <w:r w:rsidR="00D359BE" w:rsidRPr="005E07D6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cted members </w:t>
                            </w:r>
                            <w:r w:rsidR="001F6F12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&amp; public comments </w:t>
                            </w:r>
                            <w:r w:rsidR="00D359BE" w:rsidRPr="005E07D6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>wil</w:t>
                            </w:r>
                            <w:r w:rsidR="009E436D" w:rsidRPr="005E07D6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l be held on Monday, </w:t>
                            </w:r>
                            <w:r w:rsidR="001F6F12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October 21, </w:t>
                            </w:r>
                            <w:r w:rsidR="009E436D" w:rsidRPr="005E07D6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2019 at 5:30pm in the </w:t>
                            </w:r>
                            <w:r w:rsidR="001F6F12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>Media Center 2</w:t>
                            </w:r>
                            <w:r w:rsidR="001F6F12" w:rsidRPr="001F6F12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  <w:vertAlign w:val="superscript"/>
                              </w:rPr>
                              <w:t>nd</w:t>
                            </w:r>
                            <w:r w:rsidR="001F6F12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Floor</w:t>
                            </w: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located at:</w:t>
                            </w:r>
                          </w:p>
                          <w:p w:rsidR="00F17214" w:rsidRPr="005E07D6" w:rsidRDefault="00F17214" w:rsidP="00F17214">
                            <w:pPr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17214" w:rsidRPr="005E07D6" w:rsidRDefault="000F169A" w:rsidP="005E07D6">
                            <w:pPr>
                              <w:jc w:val="center"/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F17214"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B</w:t>
                            </w: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F17214"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F17214"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F17214"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F17214"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Academy (6-12)</w:t>
                            </w:r>
                          </w:p>
                          <w:p w:rsidR="00F17214" w:rsidRPr="005E07D6" w:rsidRDefault="009E436D" w:rsidP="005E07D6">
                            <w:pPr>
                              <w:jc w:val="center"/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1190 Northwest Drive NW</w:t>
                            </w:r>
                          </w:p>
                          <w:p w:rsidR="00F17214" w:rsidRPr="005E07D6" w:rsidRDefault="00F17214" w:rsidP="005E07D6">
                            <w:pPr>
                              <w:jc w:val="center"/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E07D6">
                              <w:rPr>
                                <w:rStyle w:val="page-title"/>
                                <w:color w:val="000000" w:themeColor="text1"/>
                                <w:sz w:val="40"/>
                                <w:szCs w:val="40"/>
                              </w:rPr>
                              <w:t>Atlanta, Ga. 30318</w:t>
                            </w:r>
                          </w:p>
                          <w:p w:rsidR="00F17214" w:rsidRDefault="00F17214" w:rsidP="00F17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AB53F" id="Rectangle 4" o:spid="_x0000_s1026" style="position:absolute;margin-left:-18pt;margin-top:6.95pt;width:508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" fillcolor="#5b9bd5 [3204]" strokecolor="#1f4d78 [1604]" strokeweight="1pt">
                <v:textbox>
                  <w:txbxContent>
                    <w:p w:rsidR="00F17214" w:rsidRPr="005E07D6" w:rsidRDefault="00F17214" w:rsidP="00F17214">
                      <w:pPr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</w:pPr>
                      <w:r w:rsidRPr="005E07D6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>The public meeting of GO Team ele</w:t>
                      </w:r>
                      <w:r w:rsidR="00D359BE" w:rsidRPr="005E07D6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cted members </w:t>
                      </w:r>
                      <w:r w:rsidR="001F6F12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&amp; public comments </w:t>
                      </w:r>
                      <w:r w:rsidR="00D359BE" w:rsidRPr="005E07D6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>wil</w:t>
                      </w:r>
                      <w:r w:rsidR="009E436D" w:rsidRPr="005E07D6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l be held on Monday, </w:t>
                      </w:r>
                      <w:r w:rsidR="001F6F12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October 21, </w:t>
                      </w:r>
                      <w:r w:rsidR="009E436D" w:rsidRPr="005E07D6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2019 at 5:30pm in the </w:t>
                      </w:r>
                      <w:r w:rsidR="001F6F12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>Media Center 2</w:t>
                      </w:r>
                      <w:r w:rsidR="001F6F12" w:rsidRPr="001F6F12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  <w:vertAlign w:val="superscript"/>
                        </w:rPr>
                        <w:t>nd</w:t>
                      </w:r>
                      <w:r w:rsidR="001F6F12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 Floor</w:t>
                      </w:r>
                      <w:r w:rsidRPr="005E07D6">
                        <w:rPr>
                          <w:rStyle w:val="page-title"/>
                          <w:color w:val="000000" w:themeColor="text1"/>
                          <w:sz w:val="42"/>
                          <w:szCs w:val="42"/>
                        </w:rPr>
                        <w:t xml:space="preserve"> located at:</w:t>
                      </w:r>
                    </w:p>
                    <w:p w:rsidR="00F17214" w:rsidRPr="005E07D6" w:rsidRDefault="00F17214" w:rsidP="00F17214">
                      <w:pPr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17214" w:rsidRPr="005E07D6" w:rsidRDefault="000F169A" w:rsidP="005E07D6">
                      <w:pPr>
                        <w:jc w:val="center"/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</w:pP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 xml:space="preserve">The </w:t>
                      </w:r>
                      <w:r w:rsidR="00F17214"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B</w:t>
                      </w: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F17214"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F17214"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F17214"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F17214"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 xml:space="preserve"> Academy (6-12)</w:t>
                      </w:r>
                    </w:p>
                    <w:p w:rsidR="00F17214" w:rsidRPr="005E07D6" w:rsidRDefault="009E436D" w:rsidP="005E07D6">
                      <w:pPr>
                        <w:jc w:val="center"/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</w:pP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1190 Northwest Drive NW</w:t>
                      </w:r>
                    </w:p>
                    <w:p w:rsidR="00F17214" w:rsidRPr="005E07D6" w:rsidRDefault="00F17214" w:rsidP="005E07D6">
                      <w:pPr>
                        <w:jc w:val="center"/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</w:pPr>
                      <w:r w:rsidRPr="005E07D6">
                        <w:rPr>
                          <w:rStyle w:val="page-title"/>
                          <w:color w:val="000000" w:themeColor="text1"/>
                          <w:sz w:val="40"/>
                          <w:szCs w:val="40"/>
                        </w:rPr>
                        <w:t>Atlanta, Ga. 30318</w:t>
                      </w:r>
                    </w:p>
                    <w:p w:rsidR="00F17214" w:rsidRDefault="00F17214" w:rsidP="00F172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169A" w:rsidRDefault="000F169A">
      <w:pPr>
        <w:rPr>
          <w:sz w:val="48"/>
          <w:szCs w:val="48"/>
        </w:rPr>
      </w:pPr>
    </w:p>
    <w:p w:rsidR="000F169A" w:rsidRPr="00F17214" w:rsidRDefault="000F169A">
      <w:pPr>
        <w:rPr>
          <w:sz w:val="48"/>
          <w:szCs w:val="48"/>
        </w:rPr>
      </w:pPr>
    </w:p>
    <w:p w:rsidR="00F17214" w:rsidRDefault="00F17214" w:rsidP="00F17214"/>
    <w:p w:rsidR="00F17214" w:rsidRDefault="00F17214" w:rsidP="00F17214">
      <w:pPr>
        <w:rPr>
          <w:rStyle w:val="page-title"/>
        </w:rPr>
      </w:pPr>
    </w:p>
    <w:p w:rsidR="00F17214" w:rsidRDefault="00F17214" w:rsidP="00F17214">
      <w:pPr>
        <w:rPr>
          <w:rStyle w:val="page-title"/>
        </w:rPr>
      </w:pPr>
    </w:p>
    <w:p w:rsidR="00F17214" w:rsidRDefault="00F17214"/>
    <w:p w:rsidR="00F17214" w:rsidRDefault="00F17214"/>
    <w:p w:rsidR="00F17214" w:rsidRDefault="00F17214"/>
    <w:p w:rsidR="00F17214" w:rsidRDefault="00F17214"/>
    <w:p w:rsidR="00F17214" w:rsidRDefault="00F17214"/>
    <w:p w:rsidR="00F17214" w:rsidRDefault="00F17214"/>
    <w:p w:rsidR="00F17214" w:rsidRDefault="00F17214"/>
    <w:p w:rsidR="00F17214" w:rsidRDefault="00F17214">
      <w:r>
        <w:rPr>
          <w:noProof/>
        </w:rPr>
        <w:drawing>
          <wp:inline distT="0" distB="0" distL="0" distR="0" wp14:anchorId="331CD0E5" wp14:editId="73869FC1">
            <wp:extent cx="6105525" cy="1371600"/>
            <wp:effectExtent l="0" t="0" r="9525" b="0"/>
            <wp:docPr id="3" name="Picture 3" descr="cid:image004.png@01D168E1.83BE1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168E1.83BE1D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4"/>
    <w:rsid w:val="000F169A"/>
    <w:rsid w:val="00145CF4"/>
    <w:rsid w:val="001F6F12"/>
    <w:rsid w:val="003631F3"/>
    <w:rsid w:val="004E6CAC"/>
    <w:rsid w:val="005E07D6"/>
    <w:rsid w:val="008232E0"/>
    <w:rsid w:val="009B1865"/>
    <w:rsid w:val="009E436D"/>
    <w:rsid w:val="00BC5C58"/>
    <w:rsid w:val="00C7550F"/>
    <w:rsid w:val="00D359BE"/>
    <w:rsid w:val="00F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AA5D-DED3-4CB9-94DE-30D95AF3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1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-title">
    <w:name w:val="page-title"/>
    <w:basedOn w:val="DefaultParagraphFont"/>
    <w:rsid w:val="00F17214"/>
  </w:style>
  <w:style w:type="character" w:customStyle="1" w:styleId="user-generated">
    <w:name w:val="user-generated"/>
    <w:basedOn w:val="DefaultParagraphFont"/>
    <w:rsid w:val="00F17214"/>
  </w:style>
  <w:style w:type="paragraph" w:styleId="BalloonText">
    <w:name w:val="Balloon Text"/>
    <w:basedOn w:val="Normal"/>
    <w:link w:val="BalloonTextChar"/>
    <w:uiPriority w:val="99"/>
    <w:semiHidden/>
    <w:unhideWhenUsed/>
    <w:rsid w:val="005E0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17791.A3E0D88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Timothy</dc:creator>
  <cp:keywords/>
  <dc:description/>
  <cp:lastModifiedBy>Williams, Bruce E.</cp:lastModifiedBy>
  <cp:revision>2</cp:revision>
  <cp:lastPrinted>2019-10-08T15:11:00Z</cp:lastPrinted>
  <dcterms:created xsi:type="dcterms:W3CDTF">2019-10-08T15:11:00Z</dcterms:created>
  <dcterms:modified xsi:type="dcterms:W3CDTF">2019-10-08T15:11:00Z</dcterms:modified>
</cp:coreProperties>
</file>